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1818A" w14:textId="77777777" w:rsidR="00934433" w:rsidRPr="00F47EA8" w:rsidRDefault="00934433" w:rsidP="00F47EA8">
      <w:pPr>
        <w:keepNext/>
        <w:tabs>
          <w:tab w:val="center" w:pos="4752"/>
          <w:tab w:val="right" w:pos="9360"/>
        </w:tabs>
        <w:spacing w:before="60"/>
        <w:jc w:val="center"/>
        <w:rPr>
          <w:rFonts w:ascii="Calibri" w:hAnsi="Calibri" w:cs="Calibri"/>
          <w:b/>
          <w:bCs/>
          <w:smallCaps/>
          <w:sz w:val="24"/>
          <w:szCs w:val="24"/>
        </w:rPr>
      </w:pPr>
      <w:r w:rsidRPr="00F47EA8">
        <w:rPr>
          <w:rFonts w:ascii="Calibri" w:hAnsi="Calibri" w:cs="Calibri"/>
          <w:b/>
          <w:bCs/>
          <w:smallCaps/>
          <w:sz w:val="24"/>
          <w:szCs w:val="24"/>
        </w:rPr>
        <w:t>Monday, July 17</w:t>
      </w:r>
    </w:p>
    <w:p w14:paraId="2C738857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 xml:space="preserve">3:00—5:00 </w:t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Check-In &amp; Walk-in Registration</w:t>
      </w:r>
      <w:r w:rsidRPr="00F47EA8">
        <w:rPr>
          <w:rFonts w:ascii="Calibri" w:hAnsi="Calibri" w:cs="Calibri"/>
          <w:sz w:val="24"/>
          <w:szCs w:val="24"/>
        </w:rPr>
        <w:tab/>
        <w:t>Ellie Room</w:t>
      </w:r>
    </w:p>
    <w:p w14:paraId="67423929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5:10 Board of Managers Meeting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Ellie Room</w:t>
      </w:r>
    </w:p>
    <w:p w14:paraId="7297C5A3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5:30 Dinner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4386060F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5:30 Faculty &amp; Board of Managers Dinner</w:t>
      </w:r>
      <w:r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ab/>
        <w:t>Jinks Garden Room</w:t>
      </w:r>
    </w:p>
    <w:p w14:paraId="07A3536E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7:00 Wor</w:t>
      </w:r>
      <w:r w:rsidR="00F47EA8" w:rsidRPr="00F47EA8">
        <w:rPr>
          <w:rFonts w:ascii="Calibri" w:hAnsi="Calibri" w:cs="Calibri"/>
          <w:sz w:val="24"/>
          <w:szCs w:val="24"/>
        </w:rPr>
        <w:t>ship: A Service of Word &amp; Table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1FC45E9B" w14:textId="77777777" w:rsidR="00934433" w:rsidRPr="00F47EA8" w:rsidRDefault="00934433" w:rsidP="00F47EA8">
      <w:pPr>
        <w:tabs>
          <w:tab w:val="center" w:pos="4752"/>
          <w:tab w:val="right" w:pos="9360"/>
        </w:tabs>
        <w:spacing w:line="300" w:lineRule="auto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 w:rsidRPr="00F47EA8">
        <w:rPr>
          <w:rFonts w:ascii="Calibri" w:hAnsi="Calibri" w:cs="Calibri"/>
          <w:i/>
          <w:iCs/>
          <w:sz w:val="24"/>
          <w:szCs w:val="24"/>
        </w:rPr>
        <w:t>Evening Free</w:t>
      </w:r>
    </w:p>
    <w:p w14:paraId="4B6E2A43" w14:textId="77777777" w:rsidR="00934433" w:rsidRPr="00F47EA8" w:rsidRDefault="00934433" w:rsidP="00F47EA8">
      <w:pPr>
        <w:tabs>
          <w:tab w:val="center" w:pos="4752"/>
          <w:tab w:val="right" w:pos="9360"/>
        </w:tabs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934433" w:rsidRPr="00F47EA8" w:rsidSect="00F47EA8"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5C5830E4" w14:textId="77777777" w:rsidR="00934433" w:rsidRPr="00F47EA8" w:rsidRDefault="00934433" w:rsidP="00F47EA8">
      <w:pPr>
        <w:keepNext/>
        <w:tabs>
          <w:tab w:val="center" w:pos="4752"/>
          <w:tab w:val="right" w:pos="9360"/>
        </w:tabs>
        <w:spacing w:before="240"/>
        <w:jc w:val="center"/>
        <w:rPr>
          <w:rFonts w:ascii="Calibri" w:hAnsi="Calibri" w:cs="Calibri"/>
          <w:b/>
          <w:bCs/>
          <w:smallCaps/>
          <w:sz w:val="24"/>
          <w:szCs w:val="24"/>
        </w:rPr>
      </w:pPr>
      <w:r w:rsidRPr="00F47EA8">
        <w:rPr>
          <w:rFonts w:ascii="Calibri" w:hAnsi="Calibri" w:cs="Calibri"/>
          <w:b/>
          <w:bCs/>
          <w:smallCaps/>
          <w:sz w:val="24"/>
          <w:szCs w:val="24"/>
        </w:rPr>
        <w:lastRenderedPageBreak/>
        <w:t>Tuesday, July 18</w:t>
      </w:r>
    </w:p>
    <w:p w14:paraId="3E5891E4" w14:textId="77777777" w:rsidR="00934433" w:rsidRPr="00F47EA8" w:rsidRDefault="00934433" w:rsidP="00F47EA8">
      <w:pPr>
        <w:tabs>
          <w:tab w:val="center" w:pos="4752"/>
          <w:tab w:val="right" w:pos="9360"/>
        </w:tabs>
        <w:spacing w:after="100"/>
        <w:jc w:val="center"/>
        <w:rPr>
          <w:rFonts w:ascii="Calibri" w:hAnsi="Calibri" w:cs="Calibri"/>
          <w:i/>
          <w:sz w:val="24"/>
          <w:szCs w:val="24"/>
        </w:rPr>
      </w:pPr>
      <w:r w:rsidRPr="00F47EA8">
        <w:rPr>
          <w:rFonts w:ascii="Calibri" w:hAnsi="Calibri" w:cs="Calibri"/>
          <w:i/>
          <w:sz w:val="24"/>
          <w:szCs w:val="24"/>
        </w:rPr>
        <w:t>Last Chance to Register &amp; Pay is during the Morning Break</w:t>
      </w:r>
    </w:p>
    <w:p w14:paraId="66E1A35B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7:30 Morning Communion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Lovely Lane Chapel</w:t>
      </w:r>
    </w:p>
    <w:p w14:paraId="7944B77E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7:30 Breakfast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5C404A04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9:00 Lectures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2964755D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10:30 Break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Lawn</w:t>
      </w:r>
    </w:p>
    <w:p w14:paraId="0DF73892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11:00 Lectures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6041ECF6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11:00 Lemonade for Clergy Spouses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Ellie Room</w:t>
      </w:r>
    </w:p>
    <w:p w14:paraId="5C2C94D9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76" w:lineRule="auto"/>
        <w:ind w:left="86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12:30 Lunch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35572FDC" w14:textId="77777777" w:rsidR="00934433" w:rsidRPr="00F47EA8" w:rsidRDefault="00934433" w:rsidP="00F47EA8">
      <w:pPr>
        <w:tabs>
          <w:tab w:val="center" w:pos="4752"/>
          <w:tab w:val="right" w:pos="9360"/>
        </w:tabs>
        <w:spacing w:line="300" w:lineRule="auto"/>
        <w:jc w:val="center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i/>
          <w:iCs/>
          <w:sz w:val="24"/>
          <w:szCs w:val="24"/>
        </w:rPr>
        <w:t>Afternoon Free</w:t>
      </w:r>
    </w:p>
    <w:p w14:paraId="6CD3DB64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5:30 Dinner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16948EAE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7:00 Worship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5C326CB8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8:00 Ice Cream Fellowship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1581C1F0" w14:textId="77777777" w:rsidR="00934433" w:rsidRPr="00F47EA8" w:rsidRDefault="00934433" w:rsidP="00F47EA8">
      <w:pPr>
        <w:keepNext/>
        <w:tabs>
          <w:tab w:val="center" w:pos="4752"/>
          <w:tab w:val="right" w:pos="9360"/>
        </w:tabs>
        <w:spacing w:before="240"/>
        <w:jc w:val="center"/>
        <w:rPr>
          <w:rFonts w:ascii="Calibri" w:hAnsi="Calibri" w:cs="Calibri"/>
          <w:b/>
          <w:bCs/>
          <w:smallCaps/>
          <w:sz w:val="24"/>
          <w:szCs w:val="24"/>
        </w:rPr>
      </w:pPr>
      <w:r w:rsidRPr="00F47EA8">
        <w:rPr>
          <w:rFonts w:ascii="Calibri" w:hAnsi="Calibri" w:cs="Calibri"/>
          <w:b/>
          <w:bCs/>
          <w:smallCaps/>
          <w:sz w:val="24"/>
          <w:szCs w:val="24"/>
        </w:rPr>
        <w:t>Wednesday, July 19</w:t>
      </w:r>
    </w:p>
    <w:p w14:paraId="2DF9C7AA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7:30 Morning Communion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Lovely Lane Chapel</w:t>
      </w:r>
    </w:p>
    <w:p w14:paraId="626D966E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7:30 Breakfast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2130D35A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9:00 Lectures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6928F1EB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10:30 Break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Lawn</w:t>
      </w:r>
    </w:p>
    <w:p w14:paraId="62D5B67C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11:00 Bishops’ Forum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3BC6A563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12:30 Lunch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4EC3A7D9" w14:textId="77777777" w:rsidR="00934433" w:rsidRPr="00F47EA8" w:rsidRDefault="00934433" w:rsidP="00F47EA8">
      <w:pPr>
        <w:tabs>
          <w:tab w:val="center" w:pos="4752"/>
          <w:tab w:val="right" w:pos="9360"/>
        </w:tabs>
        <w:spacing w:line="300" w:lineRule="auto"/>
        <w:jc w:val="center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i/>
          <w:iCs/>
          <w:sz w:val="24"/>
          <w:szCs w:val="24"/>
        </w:rPr>
        <w:t>Afternoon Free</w:t>
      </w:r>
    </w:p>
    <w:p w14:paraId="430B045A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5:30 Dinner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18B2C657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7:00 Worship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1D6FC2B0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9:00 Board of Managers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638C8D90" w14:textId="77777777" w:rsidR="00934433" w:rsidRPr="00F47EA8" w:rsidRDefault="00934433" w:rsidP="00F47EA8">
      <w:pPr>
        <w:tabs>
          <w:tab w:val="center" w:pos="4752"/>
          <w:tab w:val="right" w:pos="9360"/>
        </w:tabs>
        <w:spacing w:line="300" w:lineRule="auto"/>
        <w:jc w:val="center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i/>
          <w:iCs/>
          <w:sz w:val="24"/>
          <w:szCs w:val="24"/>
        </w:rPr>
        <w:t>Evening Free</w:t>
      </w:r>
    </w:p>
    <w:p w14:paraId="221FACEC" w14:textId="77777777" w:rsidR="00934433" w:rsidRPr="00F47EA8" w:rsidRDefault="00934433" w:rsidP="00F47EA8">
      <w:pPr>
        <w:keepNext/>
        <w:tabs>
          <w:tab w:val="center" w:pos="4752"/>
          <w:tab w:val="right" w:pos="9360"/>
        </w:tabs>
        <w:spacing w:before="240"/>
        <w:jc w:val="center"/>
        <w:rPr>
          <w:rFonts w:ascii="Calibri" w:hAnsi="Calibri" w:cs="Calibri"/>
          <w:b/>
          <w:bCs/>
          <w:smallCaps/>
          <w:sz w:val="24"/>
          <w:szCs w:val="24"/>
        </w:rPr>
      </w:pPr>
      <w:r w:rsidRPr="00F47EA8">
        <w:rPr>
          <w:rFonts w:ascii="Calibri" w:hAnsi="Calibri" w:cs="Calibri"/>
          <w:b/>
          <w:bCs/>
          <w:smallCaps/>
          <w:sz w:val="24"/>
          <w:szCs w:val="24"/>
        </w:rPr>
        <w:t>Thursday, July 20</w:t>
      </w:r>
    </w:p>
    <w:p w14:paraId="3439AAE2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7:30 Morning Communion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Lovely Lane Chapel</w:t>
      </w:r>
    </w:p>
    <w:p w14:paraId="235D6F14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7:30 Breakfast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527B16F9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9:00 Lectures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Strickland</w:t>
      </w:r>
    </w:p>
    <w:p w14:paraId="572D3DF3" w14:textId="77777777" w:rsidR="00934433" w:rsidRPr="00F47EA8" w:rsidRDefault="0004470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10:30</w:t>
      </w:r>
      <w:bookmarkStart w:id="0" w:name="_GoBack"/>
      <w:bookmarkEnd w:id="0"/>
      <w:r w:rsidR="00934433" w:rsidRPr="00F47EA8">
        <w:rPr>
          <w:rFonts w:ascii="Calibri" w:hAnsi="Calibri" w:cs="Calibri"/>
          <w:sz w:val="24"/>
          <w:szCs w:val="24"/>
        </w:rPr>
        <w:t xml:space="preserve"> Break</w:t>
      </w:r>
      <w:r w:rsidR="00934433"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="00934433" w:rsidRPr="00F47EA8">
        <w:rPr>
          <w:rFonts w:ascii="Calibri" w:hAnsi="Calibri" w:cs="Calibri"/>
          <w:sz w:val="24"/>
          <w:szCs w:val="24"/>
        </w:rPr>
        <w:t>Lawn</w:t>
      </w:r>
    </w:p>
    <w:p w14:paraId="7DAE77E7" w14:textId="77777777" w:rsidR="00934433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 xml:space="preserve">10:45 Closing Service of Word &amp; Table </w:t>
      </w:r>
      <w:r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ab/>
        <w:t>Strickland</w:t>
      </w:r>
    </w:p>
    <w:p w14:paraId="293AD6F3" w14:textId="77777777" w:rsidR="00F47EA8" w:rsidRPr="00F47EA8" w:rsidRDefault="00934433" w:rsidP="00F47EA8">
      <w:pPr>
        <w:tabs>
          <w:tab w:val="center" w:pos="4752"/>
          <w:tab w:val="right" w:pos="9360"/>
        </w:tabs>
        <w:spacing w:line="23" w:lineRule="atLeast"/>
        <w:rPr>
          <w:rFonts w:ascii="Calibri" w:hAnsi="Calibri" w:cs="Calibri"/>
          <w:sz w:val="24"/>
          <w:szCs w:val="24"/>
        </w:rPr>
      </w:pPr>
      <w:r w:rsidRPr="00F47EA8">
        <w:rPr>
          <w:rFonts w:ascii="Calibri" w:hAnsi="Calibri" w:cs="Calibri"/>
          <w:sz w:val="24"/>
          <w:szCs w:val="24"/>
        </w:rPr>
        <w:t>12:30 Lunch</w:t>
      </w:r>
      <w:r w:rsidRPr="00F47EA8">
        <w:rPr>
          <w:rFonts w:ascii="Calibri" w:hAnsi="Calibri" w:cs="Calibri"/>
          <w:sz w:val="24"/>
          <w:szCs w:val="24"/>
        </w:rPr>
        <w:tab/>
      </w:r>
      <w:r w:rsidR="00F47EA8" w:rsidRPr="00F47EA8">
        <w:rPr>
          <w:rFonts w:ascii="Calibri" w:hAnsi="Calibri" w:cs="Calibri"/>
          <w:sz w:val="24"/>
          <w:szCs w:val="24"/>
        </w:rPr>
        <w:tab/>
      </w:r>
      <w:r w:rsidRPr="00F47EA8">
        <w:rPr>
          <w:rFonts w:ascii="Calibri" w:hAnsi="Calibri" w:cs="Calibri"/>
          <w:sz w:val="24"/>
          <w:szCs w:val="24"/>
        </w:rPr>
        <w:t>Dining Hall</w:t>
      </w:r>
    </w:p>
    <w:p w14:paraId="5154EFD5" w14:textId="77777777" w:rsidR="009277C6" w:rsidRPr="00F47EA8" w:rsidRDefault="009277C6" w:rsidP="00F47EA8">
      <w:pPr>
        <w:tabs>
          <w:tab w:val="center" w:pos="4752"/>
          <w:tab w:val="right" w:pos="9360"/>
        </w:tabs>
        <w:spacing w:line="23" w:lineRule="atLeast"/>
        <w:ind w:left="87" w:hanging="7"/>
        <w:jc w:val="right"/>
        <w:rPr>
          <w:rFonts w:ascii="Calibri" w:hAnsi="Calibri" w:cs="Calibri"/>
          <w:sz w:val="24"/>
          <w:szCs w:val="24"/>
        </w:rPr>
      </w:pPr>
    </w:p>
    <w:sectPr w:rsidR="009277C6" w:rsidRPr="00F47EA8" w:rsidSect="00F47EA8">
      <w:type w:val="continuous"/>
      <w:pgSz w:w="12240" w:h="15840"/>
      <w:pgMar w:top="90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433"/>
    <w:rsid w:val="00044703"/>
    <w:rsid w:val="009277C6"/>
    <w:rsid w:val="00934433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B44B6"/>
  <w14:defaultImageDpi w14:val="0"/>
  <w15:docId w15:val="{920FAB82-3D27-415C-8B22-B564D4F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Beverly.Casstevens</dc:creator>
  <cp:keywords/>
  <dc:description/>
  <cp:lastModifiedBy>Melissa Michelle Niedrauer</cp:lastModifiedBy>
  <cp:revision>3</cp:revision>
  <dcterms:created xsi:type="dcterms:W3CDTF">2017-06-10T16:22:00Z</dcterms:created>
  <dcterms:modified xsi:type="dcterms:W3CDTF">2017-07-14T13:05:00Z</dcterms:modified>
</cp:coreProperties>
</file>